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D4" w:rsidRDefault="005829D4">
      <w:r>
        <w:t>BeesKnees_61</w:t>
      </w:r>
    </w:p>
    <w:p w:rsidR="005829D4" w:rsidRDefault="005829D4">
      <w:r>
        <w:t xml:space="preserve">Small gene 81 </w:t>
      </w:r>
      <w:proofErr w:type="spellStart"/>
      <w:r>
        <w:t>bp</w:t>
      </w:r>
      <w:proofErr w:type="spellEnd"/>
      <w:r>
        <w:t xml:space="preserve">, no blast hits or matches to other phages but I believe this is a bona fide gene as it has preferred 4bp overlap.  </w:t>
      </w:r>
      <w:proofErr w:type="gramStart"/>
      <w:r>
        <w:t>Small coding potential</w:t>
      </w:r>
      <w:r w:rsidR="00AA6AE3">
        <w:t xml:space="preserve"> both </w:t>
      </w:r>
      <w:proofErr w:type="spellStart"/>
      <w:r w:rsidR="00AA6AE3">
        <w:t>smeg</w:t>
      </w:r>
      <w:proofErr w:type="spellEnd"/>
      <w:r w:rsidR="00AA6AE3">
        <w:t xml:space="preserve"> and TB.</w:t>
      </w:r>
      <w:proofErr w:type="gramEnd"/>
    </w:p>
    <w:p w:rsidR="005829D4" w:rsidRDefault="005829D4"/>
    <w:p w:rsidR="005829D4" w:rsidRDefault="005829D4">
      <w:r>
        <w:t>BeesKnees_64</w:t>
      </w:r>
    </w:p>
    <w:p w:rsidR="005829D4" w:rsidRDefault="005829D4" w:rsidP="005829D4">
      <w:r>
        <w:t xml:space="preserve">Small gene 87 </w:t>
      </w:r>
      <w:proofErr w:type="spellStart"/>
      <w:r>
        <w:t>bp</w:t>
      </w:r>
      <w:proofErr w:type="spellEnd"/>
      <w:r>
        <w:t>, no blast hits or matches to other phages but I believe this is a bona fide gene as it has preferred 4bp overlap</w:t>
      </w:r>
      <w:r w:rsidR="00AA6AE3">
        <w:t xml:space="preserve">. </w:t>
      </w:r>
      <w:proofErr w:type="gramStart"/>
      <w:r w:rsidR="00AA6AE3">
        <w:t xml:space="preserve">Small coding potential both </w:t>
      </w:r>
      <w:proofErr w:type="spellStart"/>
      <w:r w:rsidR="00AA6AE3">
        <w:t>smeg</w:t>
      </w:r>
      <w:proofErr w:type="spellEnd"/>
      <w:r w:rsidR="00AA6AE3">
        <w:t xml:space="preserve"> and TB.</w:t>
      </w:r>
      <w:proofErr w:type="gramEnd"/>
    </w:p>
    <w:p w:rsidR="00AA6AE3" w:rsidRDefault="00AA6AE3" w:rsidP="005829D4"/>
    <w:p w:rsidR="00AA6AE3" w:rsidRDefault="00AA6AE3" w:rsidP="005829D4">
      <w:r>
        <w:t>BeesKnees_69</w:t>
      </w:r>
    </w:p>
    <w:p w:rsidR="00AA6AE3" w:rsidRDefault="00F258D3" w:rsidP="005829D4">
      <w:r>
        <w:t>RNA pol</w:t>
      </w:r>
      <w:proofErr w:type="gramStart"/>
      <w:r>
        <w:t>?</w:t>
      </w:r>
      <w:r w:rsidR="00222545">
        <w:t>.</w:t>
      </w:r>
      <w:proofErr w:type="gramEnd"/>
      <w:r w:rsidR="00222545">
        <w:t xml:space="preserve"> </w:t>
      </w:r>
      <w:proofErr w:type="spellStart"/>
      <w:r w:rsidR="00222545">
        <w:t>HHpred</w:t>
      </w:r>
      <w:proofErr w:type="spellEnd"/>
      <w:r w:rsidR="00222545">
        <w:t xml:space="preserve"> gives several hits to TB RNA polymerase.  This would possibly be a 2</w:t>
      </w:r>
      <w:r w:rsidR="00222545" w:rsidRPr="00222545">
        <w:rPr>
          <w:vertAlign w:val="superscript"/>
        </w:rPr>
        <w:t>nd</w:t>
      </w:r>
      <w:r w:rsidR="00222545">
        <w:t xml:space="preserve"> RNA polymerase. </w:t>
      </w:r>
    </w:p>
    <w:p w:rsidR="009754DF" w:rsidRDefault="009754DF" w:rsidP="005829D4"/>
    <w:p w:rsidR="007D5571" w:rsidRDefault="007D5571" w:rsidP="005829D4">
      <w:r>
        <w:t>BeesKnees_87</w:t>
      </w:r>
    </w:p>
    <w:p w:rsidR="007D5571" w:rsidRDefault="00F258D3" w:rsidP="005829D4">
      <w:proofErr w:type="spellStart"/>
      <w:proofErr w:type="gramStart"/>
      <w:r>
        <w:t>SnRNP</w:t>
      </w:r>
      <w:proofErr w:type="spellEnd"/>
      <w:r>
        <w:t>?</w:t>
      </w:r>
      <w:proofErr w:type="gramEnd"/>
      <w:r>
        <w:t xml:space="preserve">  </w:t>
      </w:r>
      <w:proofErr w:type="spellStart"/>
      <w:r w:rsidR="007D5571" w:rsidRPr="007D5571">
        <w:t>HHpred</w:t>
      </w:r>
      <w:proofErr w:type="spellEnd"/>
      <w:r w:rsidR="007D5571" w:rsidRPr="007D5571">
        <w:t xml:space="preserve"> - multiple hits to </w:t>
      </w:r>
      <w:proofErr w:type="spellStart"/>
      <w:r w:rsidR="007D5571" w:rsidRPr="007D5571">
        <w:t>snRNPs</w:t>
      </w:r>
      <w:proofErr w:type="spellEnd"/>
      <w:r w:rsidR="007D5571" w:rsidRPr="007D5571">
        <w:t xml:space="preserve"> in various organisms.  </w:t>
      </w:r>
      <w:proofErr w:type="gramStart"/>
      <w:r w:rsidR="007D5571" w:rsidRPr="007D5571">
        <w:t xml:space="preserve">25 hits with </w:t>
      </w:r>
      <w:proofErr w:type="spellStart"/>
      <w:r w:rsidR="007D5571" w:rsidRPr="007D5571">
        <w:t>prob</w:t>
      </w:r>
      <w:proofErr w:type="spellEnd"/>
      <w:r w:rsidR="007D5571" w:rsidRPr="007D5571">
        <w:t xml:space="preserve"> &gt;80.</w:t>
      </w:r>
      <w:proofErr w:type="gramEnd"/>
      <w:r w:rsidR="007D5571" w:rsidRPr="007D5571">
        <w:t xml:space="preserve">  </w:t>
      </w:r>
      <w:proofErr w:type="spellStart"/>
      <w:r w:rsidR="007D5571" w:rsidRPr="007D5571">
        <w:t>Prob</w:t>
      </w:r>
      <w:proofErr w:type="spellEnd"/>
      <w:r w:rsidR="007D5571" w:rsidRPr="007D5571">
        <w:t xml:space="preserve"> range up to 94.8</w:t>
      </w:r>
    </w:p>
    <w:p w:rsidR="00F258D3" w:rsidRDefault="00F258D3" w:rsidP="005829D4"/>
    <w:p w:rsidR="009754DF" w:rsidRDefault="009754DF" w:rsidP="005829D4">
      <w:r>
        <w:t>BeesKness_91</w:t>
      </w:r>
    </w:p>
    <w:p w:rsidR="009754DF" w:rsidRDefault="009754DF" w:rsidP="005829D4">
      <w:r>
        <w:t xml:space="preserve">11/21/14 </w:t>
      </w:r>
      <w:proofErr w:type="gramStart"/>
      <w:r>
        <w:t>My</w:t>
      </w:r>
      <w:proofErr w:type="gramEnd"/>
      <w:r>
        <w:t xml:space="preserve"> apologies – no blast data.  To check longer ORF blast data deleted </w:t>
      </w:r>
      <w:r w:rsidR="00F258D3">
        <w:t>and</w:t>
      </w:r>
      <w:r>
        <w:t xml:space="preserve"> </w:t>
      </w:r>
      <w:proofErr w:type="spellStart"/>
      <w:r>
        <w:t>reblast</w:t>
      </w:r>
      <w:r w:rsidR="00F258D3">
        <w:t>ed</w:t>
      </w:r>
      <w:proofErr w:type="spellEnd"/>
      <w:r>
        <w:t xml:space="preserve">, but after nearly 30 minutes of waiting for results to 1 gene, my patience ran out.  Keep getting access violation at address 0053DA40. </w:t>
      </w:r>
      <w:bookmarkStart w:id="0" w:name="_GoBack"/>
      <w:bookmarkEnd w:id="0"/>
    </w:p>
    <w:p w:rsidR="005829D4" w:rsidRDefault="005829D4"/>
    <w:sectPr w:rsidR="0058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E"/>
    <w:rsid w:val="00222545"/>
    <w:rsid w:val="005829D4"/>
    <w:rsid w:val="00784EA6"/>
    <w:rsid w:val="007D5571"/>
    <w:rsid w:val="009754DF"/>
    <w:rsid w:val="00AA6AE3"/>
    <w:rsid w:val="00D3307E"/>
    <w:rsid w:val="00D452D5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NCATS</dc:creator>
  <cp:lastModifiedBy>NCATS</cp:lastModifiedBy>
  <cp:revision>2</cp:revision>
  <dcterms:created xsi:type="dcterms:W3CDTF">2014-11-25T02:00:00Z</dcterms:created>
  <dcterms:modified xsi:type="dcterms:W3CDTF">2014-11-25T02:00:00Z</dcterms:modified>
</cp:coreProperties>
</file>