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6FE47" w14:textId="77777777" w:rsidR="006D7B14" w:rsidRPr="004A7B09" w:rsidRDefault="00FA00D0" w:rsidP="004A7B09">
      <w:pPr>
        <w:jc w:val="center"/>
        <w:rPr>
          <w:sz w:val="32"/>
        </w:rPr>
      </w:pPr>
      <w:r w:rsidRPr="004A7B09">
        <w:rPr>
          <w:sz w:val="32"/>
        </w:rPr>
        <w:t>Overview of Gene changes in Bigfoot</w:t>
      </w:r>
    </w:p>
    <w:p w14:paraId="35D5CB5A" w14:textId="265A3A42" w:rsidR="00FA00D0" w:rsidRPr="004A7B09" w:rsidRDefault="00943E47" w:rsidP="004A7B09">
      <w:pPr>
        <w:jc w:val="center"/>
        <w:rPr>
          <w:sz w:val="32"/>
        </w:rPr>
      </w:pPr>
      <w:r>
        <w:rPr>
          <w:sz w:val="32"/>
        </w:rPr>
        <w:t>5-20-2016</w:t>
      </w:r>
    </w:p>
    <w:p w14:paraId="0E6AE2A7" w14:textId="77777777" w:rsidR="00FA00D0" w:rsidRDefault="00FA00D0"/>
    <w:p w14:paraId="6B2DF558" w14:textId="1BAAF640" w:rsidR="00FA00D0" w:rsidRPr="00943E47" w:rsidRDefault="00943E47">
      <w:pPr>
        <w:rPr>
          <w:u w:val="single"/>
        </w:rPr>
      </w:pPr>
      <w:r w:rsidRPr="00943E47">
        <w:rPr>
          <w:u w:val="single"/>
        </w:rPr>
        <w:t>Gene Start Choices that were debated in class.</w:t>
      </w:r>
    </w:p>
    <w:p w14:paraId="40A1D667" w14:textId="77777777" w:rsidR="00943E47" w:rsidRDefault="00943E47"/>
    <w:p w14:paraId="5D2A12F9" w14:textId="43088738" w:rsidR="00FA00D0" w:rsidRDefault="00FA00D0">
      <w:r>
        <w:t xml:space="preserve">Gene 2: 930 </w:t>
      </w:r>
      <w:r w:rsidR="00943E47">
        <w:t>or</w:t>
      </w:r>
      <w:r>
        <w:t xml:space="preserve"> 1029</w:t>
      </w:r>
    </w:p>
    <w:p w14:paraId="42C5DCA2" w14:textId="5F81D0D1" w:rsidR="00D525F3" w:rsidRDefault="00D525F3">
      <w:r>
        <w:t xml:space="preserve">Gene 23: </w:t>
      </w:r>
      <w:r w:rsidR="00943E47">
        <w:t xml:space="preserve"> </w:t>
      </w:r>
      <w:r w:rsidRPr="00D525F3">
        <w:t>16100</w:t>
      </w:r>
      <w:r w:rsidR="00943E47">
        <w:t xml:space="preserve"> or</w:t>
      </w:r>
      <w:r>
        <w:t xml:space="preserve"> </w:t>
      </w:r>
      <w:r w:rsidRPr="00D525F3">
        <w:t>16139</w:t>
      </w:r>
      <w:r>
        <w:t xml:space="preserve"> </w:t>
      </w:r>
    </w:p>
    <w:p w14:paraId="7C0508B0" w14:textId="55B517ED" w:rsidR="00722A94" w:rsidRDefault="00722A94" w:rsidP="004A7B09">
      <w:r>
        <w:t xml:space="preserve">Gene </w:t>
      </w:r>
      <w:r w:rsidR="004B1272">
        <w:t>44</w:t>
      </w:r>
      <w:r>
        <w:t xml:space="preserve">: </w:t>
      </w:r>
      <w:r w:rsidR="00943E47">
        <w:t xml:space="preserve"> </w:t>
      </w:r>
      <w:r w:rsidRPr="00722A94">
        <w:t>34797</w:t>
      </w:r>
      <w:r>
        <w:t xml:space="preserve"> </w:t>
      </w:r>
      <w:r w:rsidR="00943E47">
        <w:t>or</w:t>
      </w:r>
      <w:r>
        <w:t xml:space="preserve"> </w:t>
      </w:r>
      <w:r w:rsidRPr="00722A94">
        <w:t>34821</w:t>
      </w:r>
      <w:r w:rsidR="00943E47">
        <w:t xml:space="preserve"> </w:t>
      </w:r>
    </w:p>
    <w:p w14:paraId="3DF64EF2" w14:textId="50FC9260" w:rsidR="004A7B09" w:rsidRDefault="004A7B09" w:rsidP="004A7B09">
      <w:r>
        <w:t xml:space="preserve">Gene </w:t>
      </w:r>
      <w:r w:rsidR="004B1272">
        <w:t>45</w:t>
      </w:r>
      <w:r>
        <w:t xml:space="preserve">: 35585 </w:t>
      </w:r>
      <w:r w:rsidR="00943E47">
        <w:t>or</w:t>
      </w:r>
      <w:r>
        <w:t xml:space="preserve"> 35531</w:t>
      </w:r>
      <w:r w:rsidR="00722A94">
        <w:t xml:space="preserve"> </w:t>
      </w:r>
    </w:p>
    <w:p w14:paraId="595F27CB" w14:textId="5496DF0D" w:rsidR="004A7B09" w:rsidRDefault="004A7B09" w:rsidP="004A7B09">
      <w:r>
        <w:t xml:space="preserve">Gene </w:t>
      </w:r>
      <w:r w:rsidR="004B1272">
        <w:t xml:space="preserve">46: 35712 </w:t>
      </w:r>
      <w:r w:rsidR="00943E47">
        <w:t>or</w:t>
      </w:r>
      <w:r>
        <w:t xml:space="preserve"> 3571</w:t>
      </w:r>
      <w:r w:rsidR="004B1272">
        <w:t>8</w:t>
      </w:r>
      <w:r w:rsidR="00722A94">
        <w:t xml:space="preserve"> </w:t>
      </w:r>
    </w:p>
    <w:p w14:paraId="7C5775AB" w14:textId="709A08DA" w:rsidR="004A7B09" w:rsidRDefault="004A7B09" w:rsidP="004A7B09">
      <w:r>
        <w:t xml:space="preserve">Gene </w:t>
      </w:r>
      <w:r w:rsidR="004B1272">
        <w:t>47</w:t>
      </w:r>
      <w:r>
        <w:t xml:space="preserve">: 36490 </w:t>
      </w:r>
      <w:r w:rsidR="00943E47">
        <w:t>or</w:t>
      </w:r>
      <w:r>
        <w:t xml:space="preserve"> 36454</w:t>
      </w:r>
      <w:r w:rsidR="00AD359E">
        <w:t xml:space="preserve"> </w:t>
      </w:r>
    </w:p>
    <w:p w14:paraId="44223BEA" w14:textId="51D3E29C" w:rsidR="004864FD" w:rsidRDefault="004A7B09">
      <w:r>
        <w:t xml:space="preserve">Gene </w:t>
      </w:r>
      <w:r w:rsidR="004B1272">
        <w:t>51</w:t>
      </w:r>
      <w:r>
        <w:t xml:space="preserve">: 39214 </w:t>
      </w:r>
      <w:r w:rsidR="00943E47">
        <w:t>or</w:t>
      </w:r>
      <w:r>
        <w:t xml:space="preserve"> 39223</w:t>
      </w:r>
      <w:r w:rsidR="00AD359E">
        <w:t xml:space="preserve"> </w:t>
      </w:r>
    </w:p>
    <w:p w14:paraId="7061495C" w14:textId="02301423" w:rsidR="00FA00D0" w:rsidRDefault="00FA00D0">
      <w:r>
        <w:t xml:space="preserve">Gene </w:t>
      </w:r>
      <w:r w:rsidR="004B1272">
        <w:t>54</w:t>
      </w:r>
      <w:r>
        <w:t xml:space="preserve">: </w:t>
      </w:r>
      <w:r w:rsidR="007F054B">
        <w:t>40121</w:t>
      </w:r>
      <w:r w:rsidR="00943E47">
        <w:t xml:space="preserve"> or</w:t>
      </w:r>
      <w:r w:rsidR="00287DF1">
        <w:t xml:space="preserve"> </w:t>
      </w:r>
      <w:r w:rsidR="00287DF1" w:rsidRPr="00287DF1">
        <w:t>40142</w:t>
      </w:r>
    </w:p>
    <w:p w14:paraId="5EB25FB4" w14:textId="5B55F391" w:rsidR="004864FD" w:rsidRDefault="007F054B" w:rsidP="00943E47">
      <w:r>
        <w:t xml:space="preserve">Gene </w:t>
      </w:r>
      <w:r w:rsidR="00DC0287">
        <w:t>60</w:t>
      </w:r>
      <w:r>
        <w:t xml:space="preserve">: </w:t>
      </w:r>
      <w:r w:rsidRPr="007F054B">
        <w:rPr>
          <w:rFonts w:hint="eastAsia"/>
        </w:rPr>
        <w:t>42143</w:t>
      </w:r>
      <w:r>
        <w:rPr>
          <w:rFonts w:hint="eastAsia"/>
        </w:rPr>
        <w:t xml:space="preserve"> </w:t>
      </w:r>
      <w:r w:rsidR="00943E47">
        <w:t>or</w:t>
      </w:r>
      <w:r>
        <w:rPr>
          <w:rFonts w:hint="eastAsia"/>
        </w:rPr>
        <w:t xml:space="preserve"> </w:t>
      </w:r>
      <w:r w:rsidRPr="007F054B">
        <w:rPr>
          <w:rFonts w:hint="eastAsia"/>
        </w:rPr>
        <w:t>42095</w:t>
      </w:r>
      <w:r w:rsidR="00287DF1">
        <w:t xml:space="preserve"> </w:t>
      </w:r>
    </w:p>
    <w:p w14:paraId="7D35E236" w14:textId="12BBAF69" w:rsidR="004864FD" w:rsidRDefault="004864FD" w:rsidP="00C715F8">
      <w:r>
        <w:t>Gene 6</w:t>
      </w:r>
      <w:r w:rsidR="00DC0287">
        <w:t>9</w:t>
      </w:r>
      <w:r>
        <w:t xml:space="preserve">: </w:t>
      </w:r>
      <w:r w:rsidR="004A7B09">
        <w:t xml:space="preserve">45788 </w:t>
      </w:r>
      <w:r w:rsidR="00943E47">
        <w:t>or</w:t>
      </w:r>
      <w:r w:rsidR="004A7B09">
        <w:t xml:space="preserve"> 45393</w:t>
      </w:r>
      <w:r w:rsidR="00592128">
        <w:t xml:space="preserve"> </w:t>
      </w:r>
    </w:p>
    <w:p w14:paraId="63A9FD6D" w14:textId="77777777" w:rsidR="004B1272" w:rsidRDefault="004B1272" w:rsidP="00C715F8"/>
    <w:p w14:paraId="0B6C1AEA" w14:textId="084B1642" w:rsidR="004B1272" w:rsidRDefault="004B1272" w:rsidP="00C715F8">
      <w:r>
        <w:t>All other areas looked good</w:t>
      </w:r>
      <w:r w:rsidR="00DC0287">
        <w:t xml:space="preserve"> and there was class agreement on the calls</w:t>
      </w:r>
      <w:r>
        <w:t xml:space="preserve">.  We investigated several gap regions in the genome and found a second frameshift protein in the right arm of the genome (ORF 70).  I am not sure we added that </w:t>
      </w:r>
      <w:r w:rsidR="00DC0287">
        <w:t xml:space="preserve">new feature </w:t>
      </w:r>
      <w:bookmarkStart w:id="0" w:name="_GoBack"/>
      <w:bookmarkEnd w:id="0"/>
      <w:r>
        <w:t xml:space="preserve">correctly into the features table, so please verify.  </w:t>
      </w:r>
    </w:p>
    <w:sectPr w:rsidR="004B1272" w:rsidSect="006D7B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D0"/>
    <w:rsid w:val="00287DF1"/>
    <w:rsid w:val="003C3FFB"/>
    <w:rsid w:val="004864FD"/>
    <w:rsid w:val="004A7B09"/>
    <w:rsid w:val="004B1272"/>
    <w:rsid w:val="004C683D"/>
    <w:rsid w:val="00592128"/>
    <w:rsid w:val="006D7B14"/>
    <w:rsid w:val="00722A94"/>
    <w:rsid w:val="007D7AFA"/>
    <w:rsid w:val="007F054B"/>
    <w:rsid w:val="00897B32"/>
    <w:rsid w:val="008C28E7"/>
    <w:rsid w:val="008D3E08"/>
    <w:rsid w:val="009141A7"/>
    <w:rsid w:val="00930927"/>
    <w:rsid w:val="00943E47"/>
    <w:rsid w:val="00A07296"/>
    <w:rsid w:val="00AD359E"/>
    <w:rsid w:val="00BC538A"/>
    <w:rsid w:val="00C1622C"/>
    <w:rsid w:val="00C715F8"/>
    <w:rsid w:val="00CB1634"/>
    <w:rsid w:val="00D525F3"/>
    <w:rsid w:val="00DC0287"/>
    <w:rsid w:val="00F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47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Davis</dc:creator>
  <cp:keywords/>
  <dc:description/>
  <cp:lastModifiedBy>Davis, William B</cp:lastModifiedBy>
  <cp:revision>4</cp:revision>
  <dcterms:created xsi:type="dcterms:W3CDTF">2016-05-20T20:57:00Z</dcterms:created>
  <dcterms:modified xsi:type="dcterms:W3CDTF">2016-05-20T21:16:00Z</dcterms:modified>
</cp:coreProperties>
</file>