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27567B60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84045">
        <w:rPr>
          <w:rFonts w:ascii="Arial" w:hAnsi="Arial" w:cs="Arial"/>
          <w:sz w:val="22"/>
          <w:szCs w:val="22"/>
        </w:rPr>
        <w:t>MoontowerMania</w:t>
      </w:r>
      <w:proofErr w:type="spellEnd"/>
    </w:p>
    <w:p w14:paraId="2E0FBF00" w14:textId="478C9AD8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084045">
        <w:rPr>
          <w:rFonts w:ascii="Arial" w:hAnsi="Arial" w:cs="Arial"/>
          <w:sz w:val="22"/>
          <w:szCs w:val="22"/>
        </w:rPr>
        <w:t xml:space="preserve">Olivia Peoples and </w:t>
      </w:r>
      <w:proofErr w:type="spellStart"/>
      <w:r w:rsidR="00084045">
        <w:rPr>
          <w:rFonts w:ascii="Arial" w:hAnsi="Arial" w:cs="Arial"/>
          <w:sz w:val="22"/>
          <w:szCs w:val="22"/>
        </w:rPr>
        <w:t>Mckenzie</w:t>
      </w:r>
      <w:proofErr w:type="spellEnd"/>
      <w:r w:rsidR="000840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4045">
        <w:rPr>
          <w:rFonts w:ascii="Arial" w:hAnsi="Arial" w:cs="Arial"/>
          <w:sz w:val="22"/>
          <w:szCs w:val="22"/>
        </w:rPr>
        <w:t>Prunty</w:t>
      </w:r>
      <w:proofErr w:type="spellEnd"/>
    </w:p>
    <w:p w14:paraId="419445BD" w14:textId="006AA22C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084045">
        <w:rPr>
          <w:rFonts w:ascii="Arial" w:hAnsi="Arial" w:cs="Arial"/>
          <w:sz w:val="22"/>
          <w:szCs w:val="22"/>
        </w:rPr>
        <w:t>Kansas State University</w:t>
      </w:r>
    </w:p>
    <w:p w14:paraId="6794936A" w14:textId="57204038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hyperlink r:id="rId5" w:history="1">
        <w:r w:rsidR="005C4B4A" w:rsidRPr="002378D4">
          <w:rPr>
            <w:rStyle w:val="Hyperlink"/>
            <w:rFonts w:ascii="Arial" w:hAnsi="Arial" w:cs="Arial"/>
            <w:sz w:val="22"/>
            <w:szCs w:val="22"/>
          </w:rPr>
          <w:t>bcn@ksu.edu</w:t>
        </w:r>
      </w:hyperlink>
      <w:r w:rsidR="005C4B4A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14:paraId="753FED44" w14:textId="3A519E88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AE38E1" w:rsidRPr="002378D4">
          <w:rPr>
            <w:rStyle w:val="Hyperlink"/>
            <w:rFonts w:ascii="Arial" w:hAnsi="Arial" w:cs="Arial"/>
            <w:sz w:val="22"/>
            <w:szCs w:val="22"/>
          </w:rPr>
          <w:t>cdherren@ksu.edu</w:t>
        </w:r>
      </w:hyperlink>
      <w:r w:rsidR="00AE38E1">
        <w:rPr>
          <w:rFonts w:ascii="Arial" w:hAnsi="Arial" w:cs="Arial"/>
          <w:sz w:val="22"/>
          <w:szCs w:val="22"/>
        </w:rPr>
        <w:t xml:space="preserve"> and </w:t>
      </w:r>
      <w:hyperlink r:id="rId7" w:history="1">
        <w:r w:rsidR="00AE38E1" w:rsidRPr="002378D4">
          <w:rPr>
            <w:rStyle w:val="Hyperlink"/>
            <w:rFonts w:ascii="Arial" w:hAnsi="Arial" w:cs="Arial"/>
            <w:sz w:val="22"/>
            <w:szCs w:val="22"/>
          </w:rPr>
          <w:t>mcaldas@ksu.edu</w:t>
        </w:r>
      </w:hyperlink>
      <w:r w:rsidR="00AE38E1">
        <w:rPr>
          <w:rFonts w:ascii="Arial" w:hAnsi="Arial" w:cs="Arial"/>
          <w:sz w:val="22"/>
          <w:szCs w:val="22"/>
        </w:rPr>
        <w:t xml:space="preserve"> 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164B9EAA" w:rsidR="002C5C14" w:rsidRPr="002C5C14" w:rsidRDefault="00AE38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14C50C54" w:rsidR="008470B8" w:rsidRPr="00164FBF" w:rsidRDefault="00084045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0F5E294D" w:rsidR="008470B8" w:rsidRPr="00164FBF" w:rsidRDefault="00084045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8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41884D9E" w:rsidR="00E2489B" w:rsidRPr="00164FBF" w:rsidRDefault="00084045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9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56870FAF" w:rsidR="00E2489B" w:rsidRPr="00164FBF" w:rsidRDefault="00084045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10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11A6E87C" w:rsidR="00E2489B" w:rsidRPr="00164FBF" w:rsidRDefault="00084045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3543321C" w:rsidR="00E2489B" w:rsidRPr="00164FBF" w:rsidRDefault="00084045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12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Gln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6F73D1A8" w:rsidR="008B222E" w:rsidRPr="00164FBF" w:rsidRDefault="00084045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3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3F606EAC" w:rsidR="00E2489B" w:rsidRPr="00164FBF" w:rsidRDefault="00084045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4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3219786B" w:rsidR="008B222E" w:rsidRDefault="00084045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5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3C27851A" w:rsidR="00A87FA9" w:rsidRDefault="00084045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6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782A722A" w:rsidR="00161A3C" w:rsidRPr="00164FBF" w:rsidRDefault="00084045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7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8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9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252DBEDB" w:rsidR="008470B8" w:rsidRPr="001C1B62" w:rsidRDefault="00084045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150832C3" w:rsidR="008470B8" w:rsidRPr="001C1B62" w:rsidRDefault="00084045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350E07B8" w:rsidR="00AE6315" w:rsidRPr="001C1B62" w:rsidRDefault="00084045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32F98CEE" w:rsidR="00AE6315" w:rsidRPr="001C1B62" w:rsidRDefault="00084045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297360A5" w:rsidR="008B222E" w:rsidRPr="001C1B62" w:rsidRDefault="00084045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5EF6FA6A" w:rsidR="00AE6315" w:rsidRPr="001C1B62" w:rsidRDefault="00084045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2F5FEA29" w:rsidR="002C5C14" w:rsidRDefault="00AE38E1" w:rsidP="002C5C14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33B2CBC0" w:rsidR="002C5C14" w:rsidRDefault="00AE38E1" w:rsidP="002C5C14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4968E73F" w:rsidR="002C5C14" w:rsidRDefault="00AE38E1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5090A65D" w:rsidR="002C5C14" w:rsidRDefault="00AE38E1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B182133" w:rsidR="002C5C14" w:rsidRDefault="00AE38E1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499A0F4D" w:rsidR="002C5C14" w:rsidRDefault="00AE38E1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N/A</w:t>
      </w:r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33D01863" w:rsidR="008E09F8" w:rsidRDefault="006D2E22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856312E" w:rsidR="008E09F8" w:rsidRDefault="00AE38E1" w:rsidP="008E09F8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1AD262B2" w:rsidR="008E09F8" w:rsidRDefault="006D2E22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5AC3FB75" w:rsidR="008E09F8" w:rsidRDefault="006D2E22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47F5037E" w:rsidR="008E09F8" w:rsidRDefault="006D2E22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3DB3725D" w:rsidR="008E09F8" w:rsidRDefault="006D2E22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  <w:r w:rsidR="008E09F8">
        <w:rPr>
          <w:rFonts w:ascii="Arial" w:hAnsi="Arial" w:cs="Arial"/>
          <w:sz w:val="22"/>
          <w:szCs w:val="22"/>
        </w:rPr>
        <w:t xml:space="preserve"> Other:  Describe.</w:t>
      </w:r>
      <w:r w:rsidR="00A87FA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N/A</w:t>
      </w:r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8404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925AD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C4B4A"/>
    <w:rsid w:val="005F63C9"/>
    <w:rsid w:val="00614F16"/>
    <w:rsid w:val="00617FB4"/>
    <w:rsid w:val="006635D5"/>
    <w:rsid w:val="006B64CE"/>
    <w:rsid w:val="006C420E"/>
    <w:rsid w:val="006D2E22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36368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38E1"/>
    <w:rsid w:val="00AE6315"/>
    <w:rsid w:val="00B017A4"/>
    <w:rsid w:val="00B02D33"/>
    <w:rsid w:val="00B3643C"/>
    <w:rsid w:val="00B80F7E"/>
    <w:rsid w:val="00B913ED"/>
    <w:rsid w:val="00BC047D"/>
    <w:rsid w:val="00BC1A8C"/>
    <w:rsid w:val="00BF63E3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4" TargetMode="External"/><Relationship Id="rId13" Type="http://schemas.openxmlformats.org/officeDocument/2006/relationships/hyperlink" Target="https://seaphagesbioinformatics.helpdocsonline.com/article-54" TargetMode="External"/><Relationship Id="rId18" Type="http://schemas.openxmlformats.org/officeDocument/2006/relationships/hyperlink" Target="https://seaphagesbioinformatics.helpdocsonline.com/article-6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caldas@ksu.edu" TargetMode="External"/><Relationship Id="rId12" Type="http://schemas.openxmlformats.org/officeDocument/2006/relationships/hyperlink" Target="https://seaphagesbioinformatics.helpdocsonline.com/undefined" TargetMode="External"/><Relationship Id="rId17" Type="http://schemas.openxmlformats.org/officeDocument/2006/relationships/hyperlink" Target="https://seaphagesbioinformatics.helpdocsonline.com/article-65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article-3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cdherren@ksu.edu" TargetMode="External"/><Relationship Id="rId11" Type="http://schemas.openxmlformats.org/officeDocument/2006/relationships/hyperlink" Target="https://seaphagesbioinformatics.helpdocsonline.com/article-86" TargetMode="External"/><Relationship Id="rId5" Type="http://schemas.openxmlformats.org/officeDocument/2006/relationships/hyperlink" Target="mailto:bcn@ksu.edu" TargetMode="External"/><Relationship Id="rId15" Type="http://schemas.openxmlformats.org/officeDocument/2006/relationships/hyperlink" Target="https://seaphagesbioinformatics.helpdocsonline.com/article-44" TargetMode="External"/><Relationship Id="rId10" Type="http://schemas.openxmlformats.org/officeDocument/2006/relationships/hyperlink" Target="https://seaphagesbioinformatics.helpdocsonline.com/article-77" TargetMode="External"/><Relationship Id="rId19" Type="http://schemas.openxmlformats.org/officeDocument/2006/relationships/hyperlink" Target="https://seaphagesbioinformatics.helpdocsonline.com/untitled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article-77" TargetMode="External"/><Relationship Id="rId14" Type="http://schemas.openxmlformats.org/officeDocument/2006/relationships/hyperlink" Target="https://seaphagesbioinformatics.helpdocsonline.com/article-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KSU</cp:lastModifiedBy>
  <cp:revision>2</cp:revision>
  <dcterms:created xsi:type="dcterms:W3CDTF">2023-05-02T15:44:00Z</dcterms:created>
  <dcterms:modified xsi:type="dcterms:W3CDTF">2023-05-02T15:44:00Z</dcterms:modified>
</cp:coreProperties>
</file>