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4A747" w14:textId="77777777" w:rsidR="00886991" w:rsidRDefault="00C00887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4BB22004" w14:textId="77777777" w:rsidR="00886991" w:rsidRDefault="00886991">
      <w:pPr>
        <w:jc w:val="center"/>
        <w:rPr>
          <w:b/>
          <w:i/>
          <w:sz w:val="48"/>
          <w:szCs w:val="48"/>
        </w:rPr>
      </w:pPr>
    </w:p>
    <w:tbl>
      <w:tblPr>
        <w:tblStyle w:val="ab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886991" w14:paraId="3DF27CA5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0B830F66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886991" w14:paraId="014E7CBF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1AA48F73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361FE986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886991" w14:paraId="27F5D306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3B144E4E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150CD28B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47</w:t>
            </w:r>
          </w:p>
        </w:tc>
      </w:tr>
      <w:tr w:rsidR="00886991" w14:paraId="146C404E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1CAD4D52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3F7C08D9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31986</w:t>
            </w:r>
          </w:p>
        </w:tc>
      </w:tr>
      <w:tr w:rsidR="00886991" w14:paraId="0AEE5BBA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17EBB127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47F7DD37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886991" w14:paraId="0D49E1FE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7541B2C1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74737B30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886991" w14:paraId="50EECC58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666F82FF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5F01538A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i/>
              </w:rPr>
              <w:t>32924</w:t>
            </w:r>
          </w:p>
        </w:tc>
      </w:tr>
      <w:tr w:rsidR="00886991" w14:paraId="539EFE06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7422256E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5D02E884" w14:textId="6278B5EF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 w:rsidRPr="00C00887">
              <w:rPr>
                <w:rFonts w:ascii="Arial" w:eastAsia="Arial" w:hAnsi="Arial" w:cs="Arial"/>
                <w:b/>
                <w:i/>
              </w:rPr>
              <w:t>glycosyltransferase</w:t>
            </w:r>
          </w:p>
        </w:tc>
      </w:tr>
    </w:tbl>
    <w:p w14:paraId="1583FF81" w14:textId="77777777" w:rsidR="00886991" w:rsidRDefault="00886991">
      <w:pPr>
        <w:rPr>
          <w:rFonts w:ascii="Cambria" w:eastAsia="Cambria" w:hAnsi="Cambria" w:cs="Cambria"/>
          <w:b/>
        </w:rPr>
      </w:pPr>
    </w:p>
    <w:p w14:paraId="03EDAABE" w14:textId="77777777" w:rsidR="00886991" w:rsidRDefault="00886991">
      <w:pPr>
        <w:rPr>
          <w:rFonts w:ascii="Cambria" w:eastAsia="Cambria" w:hAnsi="Cambria" w:cs="Cambria"/>
          <w:b/>
        </w:rPr>
      </w:pPr>
    </w:p>
    <w:p w14:paraId="4FBBFB50" w14:textId="77777777" w:rsidR="00886991" w:rsidRDefault="00886991">
      <w:pPr>
        <w:rPr>
          <w:rFonts w:ascii="Cambria" w:eastAsia="Cambria" w:hAnsi="Cambria" w:cs="Cambria"/>
          <w:b/>
        </w:rPr>
      </w:pPr>
    </w:p>
    <w:p w14:paraId="79A5000E" w14:textId="77777777" w:rsidR="00886991" w:rsidRDefault="00C0088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4A000AAD" w14:textId="77777777" w:rsidR="00886991" w:rsidRDefault="00886991">
      <w:pPr>
        <w:rPr>
          <w:rFonts w:ascii="Cambria" w:eastAsia="Cambria" w:hAnsi="Cambria" w:cs="Cambria"/>
          <w:b/>
        </w:rPr>
      </w:pPr>
    </w:p>
    <w:tbl>
      <w:tblPr>
        <w:tblStyle w:val="ac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020"/>
      </w:tblGrid>
      <w:tr w:rsidR="00886991" w14:paraId="28CC72A8" w14:textId="77777777">
        <w:trPr>
          <w:jc w:val="center"/>
        </w:trPr>
        <w:tc>
          <w:tcPr>
            <w:tcW w:w="3150" w:type="dxa"/>
          </w:tcPr>
          <w:p w14:paraId="7EA676C5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20" w:type="dxa"/>
          </w:tcPr>
          <w:p w14:paraId="5327614C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86991" w14:paraId="5B9DE2C2" w14:textId="77777777">
        <w:trPr>
          <w:jc w:val="center"/>
        </w:trPr>
        <w:tc>
          <w:tcPr>
            <w:tcW w:w="3150" w:type="dxa"/>
            <w:vAlign w:val="center"/>
          </w:tcPr>
          <w:p w14:paraId="46576CE6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20" w:type="dxa"/>
            <w:vAlign w:val="center"/>
          </w:tcPr>
          <w:p w14:paraId="22F9938A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 BOTH (different start site)</w:t>
            </w:r>
          </w:p>
        </w:tc>
      </w:tr>
      <w:tr w:rsidR="00886991" w14:paraId="72A175D5" w14:textId="77777777">
        <w:trPr>
          <w:jc w:val="center"/>
        </w:trPr>
        <w:tc>
          <w:tcPr>
            <w:tcW w:w="3150" w:type="dxa"/>
            <w:vAlign w:val="center"/>
          </w:tcPr>
          <w:p w14:paraId="53110D35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20" w:type="dxa"/>
            <w:vAlign w:val="center"/>
          </w:tcPr>
          <w:p w14:paraId="50349733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GeneMarkS andr GeneMark-M. folio show coding potential.</w:t>
            </w:r>
          </w:p>
          <w:p w14:paraId="0C995D6A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</w:tc>
      </w:tr>
      <w:tr w:rsidR="00886991" w14:paraId="2FF87004" w14:textId="77777777">
        <w:trPr>
          <w:jc w:val="center"/>
        </w:trPr>
        <w:tc>
          <w:tcPr>
            <w:tcW w:w="3150" w:type="dxa"/>
            <w:vAlign w:val="center"/>
          </w:tcPr>
          <w:p w14:paraId="373273C6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20" w:type="dxa"/>
            <w:vAlign w:val="center"/>
          </w:tcPr>
          <w:p w14:paraId="25905576" w14:textId="77777777" w:rsidR="00886991" w:rsidRDefault="00C0088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PhagesDB Blast hit: </w:t>
            </w:r>
          </w:p>
          <w:p w14:paraId="2D2B643D" w14:textId="77777777" w:rsidR="00886991" w:rsidRDefault="00C0088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Hasitha_46; e-value= 0</w:t>
            </w:r>
          </w:p>
          <w:p w14:paraId="74B13FDD" w14:textId="77777777" w:rsidR="00886991" w:rsidRDefault="00C0088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Fulton_46; e-value= 0</w:t>
            </w:r>
          </w:p>
          <w:p w14:paraId="4EEBFAF8" w14:textId="77777777" w:rsidR="00886991" w:rsidRDefault="00C0088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CaptainRex_46; e-value=0</w:t>
            </w:r>
          </w:p>
          <w:p w14:paraId="4E07D555" w14:textId="77777777" w:rsidR="00886991" w:rsidRDefault="00C0088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Zayuliv_46; e-value= 0</w:t>
            </w:r>
          </w:p>
          <w:p w14:paraId="1D900488" w14:textId="77777777" w:rsidR="00886991" w:rsidRDefault="00886991">
            <w:pPr>
              <w:rPr>
                <w:rFonts w:ascii="Arial" w:eastAsia="Arial" w:hAnsi="Arial" w:cs="Arial"/>
              </w:rPr>
            </w:pPr>
          </w:p>
          <w:p w14:paraId="390AA967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Phamerator: phages:</w:t>
            </w:r>
          </w:p>
          <w:p w14:paraId="69119FA5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Hasitha; Fulton; CaptainRex; Zayuliv. gene: 47; pham: 219.441 (05-05-25)</w:t>
            </w:r>
          </w:p>
          <w:p w14:paraId="642664DD" w14:textId="77777777" w:rsidR="00886991" w:rsidRDefault="00886991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886991" w14:paraId="2B9E4E93" w14:textId="77777777">
        <w:trPr>
          <w:jc w:val="center"/>
        </w:trPr>
        <w:tc>
          <w:tcPr>
            <w:tcW w:w="3150" w:type="dxa"/>
            <w:vAlign w:val="center"/>
          </w:tcPr>
          <w:p w14:paraId="68EE1B59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20" w:type="dxa"/>
            <w:vAlign w:val="center"/>
          </w:tcPr>
          <w:p w14:paraId="119C13A1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  <w:p w14:paraId="2BA9C95A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</w:tc>
      </w:tr>
      <w:tr w:rsidR="00886991" w14:paraId="065F9DCA" w14:textId="77777777">
        <w:trPr>
          <w:jc w:val="center"/>
        </w:trPr>
        <w:tc>
          <w:tcPr>
            <w:tcW w:w="3150" w:type="dxa"/>
            <w:vAlign w:val="center"/>
          </w:tcPr>
          <w:p w14:paraId="73391ED0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20" w:type="dxa"/>
            <w:vAlign w:val="center"/>
          </w:tcPr>
          <w:p w14:paraId="7160015A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</w:t>
            </w:r>
          </w:p>
          <w:p w14:paraId="0B20DA33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</w:tc>
      </w:tr>
    </w:tbl>
    <w:p w14:paraId="1D34F7E5" w14:textId="77777777" w:rsidR="00886991" w:rsidRDefault="00886991">
      <w:pPr>
        <w:jc w:val="center"/>
        <w:rPr>
          <w:rFonts w:ascii="Cambria" w:eastAsia="Cambria" w:hAnsi="Cambria" w:cs="Cambria"/>
        </w:rPr>
      </w:pPr>
    </w:p>
    <w:p w14:paraId="1416D7CC" w14:textId="77777777" w:rsidR="00886991" w:rsidRDefault="00886991">
      <w:pPr>
        <w:jc w:val="center"/>
        <w:rPr>
          <w:rFonts w:ascii="Cambria" w:eastAsia="Cambria" w:hAnsi="Cambria" w:cs="Cambria"/>
        </w:rPr>
      </w:pPr>
    </w:p>
    <w:p w14:paraId="4B616B26" w14:textId="77777777" w:rsidR="00886991" w:rsidRDefault="00C00887">
      <w:pPr>
        <w:jc w:val="center"/>
        <w:rPr>
          <w:rFonts w:ascii="Cambria" w:eastAsia="Cambria" w:hAnsi="Cambria" w:cs="Cambria"/>
        </w:rPr>
      </w:pPr>
      <w:r>
        <w:br w:type="page"/>
      </w:r>
    </w:p>
    <w:p w14:paraId="735879ED" w14:textId="77777777" w:rsidR="00886991" w:rsidRDefault="00886991">
      <w:pPr>
        <w:jc w:val="center"/>
        <w:rPr>
          <w:rFonts w:ascii="Cambria" w:eastAsia="Cambria" w:hAnsi="Cambria" w:cs="Cambria"/>
        </w:rPr>
      </w:pPr>
    </w:p>
    <w:p w14:paraId="244A733C" w14:textId="77777777" w:rsidR="00886991" w:rsidRDefault="00C0088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57337B45" w14:textId="77777777" w:rsidR="00886991" w:rsidRDefault="00886991">
      <w:pPr>
        <w:rPr>
          <w:rFonts w:ascii="Arial" w:eastAsia="Arial" w:hAnsi="Arial" w:cs="Arial"/>
          <w:b/>
        </w:rPr>
      </w:pPr>
    </w:p>
    <w:tbl>
      <w:tblPr>
        <w:tblStyle w:val="ad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7035"/>
      </w:tblGrid>
      <w:tr w:rsidR="00886991" w14:paraId="2DC3CD28" w14:textId="77777777">
        <w:trPr>
          <w:jc w:val="center"/>
        </w:trPr>
        <w:tc>
          <w:tcPr>
            <w:tcW w:w="3135" w:type="dxa"/>
          </w:tcPr>
          <w:p w14:paraId="6D0CE1ED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35" w:type="dxa"/>
          </w:tcPr>
          <w:p w14:paraId="22443577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86991" w14:paraId="1424A345" w14:textId="77777777">
        <w:trPr>
          <w:jc w:val="center"/>
        </w:trPr>
        <w:tc>
          <w:tcPr>
            <w:tcW w:w="3135" w:type="dxa"/>
          </w:tcPr>
          <w:p w14:paraId="4BA2307A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35" w:type="dxa"/>
            <w:vAlign w:val="center"/>
          </w:tcPr>
          <w:p w14:paraId="282A93F6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Start Coordinate: 32924</w:t>
            </w:r>
          </w:p>
          <w:p w14:paraId="047AFD77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GeneMark Start Coordinate: 32777</w:t>
            </w:r>
          </w:p>
          <w:p w14:paraId="7D5A8170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</w:tc>
      </w:tr>
      <w:tr w:rsidR="00886991" w14:paraId="34173AA4" w14:textId="77777777">
        <w:trPr>
          <w:jc w:val="center"/>
        </w:trPr>
        <w:tc>
          <w:tcPr>
            <w:tcW w:w="3135" w:type="dxa"/>
          </w:tcPr>
          <w:p w14:paraId="5C985206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5A8FA6B7" w14:textId="77777777" w:rsidR="00886991" w:rsidRDefault="00886991">
            <w:pPr>
              <w:jc w:val="center"/>
              <w:rPr>
                <w:rFonts w:ascii="Arial" w:eastAsia="Arial" w:hAnsi="Arial" w:cs="Arial"/>
              </w:rPr>
            </w:pPr>
          </w:p>
          <w:p w14:paraId="53FBA1F5" w14:textId="77777777" w:rsidR="00886991" w:rsidRDefault="00886991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35" w:type="dxa"/>
          </w:tcPr>
          <w:p w14:paraId="778107EC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32924</w:t>
            </w:r>
          </w:p>
          <w:p w14:paraId="2C19D35C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score: -2,845</w:t>
            </w:r>
          </w:p>
          <w:p w14:paraId="75CE362D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Z-score: -2,843</w:t>
            </w:r>
          </w:p>
          <w:p w14:paraId="030160AD" w14:textId="77777777" w:rsidR="00886991" w:rsidRDefault="00C00887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This is the best score</w:t>
            </w:r>
          </w:p>
          <w:p w14:paraId="66E677EE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  <w:p w14:paraId="3293D050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Start site 32777 </w:t>
            </w:r>
          </w:p>
          <w:p w14:paraId="6BAB584A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RBS_start: -6,143</w:t>
            </w:r>
          </w:p>
          <w:p w14:paraId="2766F6CF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Z-score: 1,255</w:t>
            </w:r>
          </w:p>
        </w:tc>
      </w:tr>
      <w:tr w:rsidR="00886991" w14:paraId="7296697B" w14:textId="77777777">
        <w:trPr>
          <w:jc w:val="center"/>
        </w:trPr>
        <w:tc>
          <w:tcPr>
            <w:tcW w:w="3135" w:type="dxa"/>
          </w:tcPr>
          <w:p w14:paraId="7A317E71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35" w:type="dxa"/>
          </w:tcPr>
          <w:p w14:paraId="57CC9F39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32924: It’s the longest ORF and does not result in gene overlap.</w:t>
            </w:r>
          </w:p>
          <w:p w14:paraId="60053661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  <w:p w14:paraId="43041DED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32777:  It’s not the longest ORF and does not result in gene overlap.</w:t>
            </w:r>
          </w:p>
          <w:p w14:paraId="0FFCDC26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</w:tc>
      </w:tr>
      <w:tr w:rsidR="00886991" w14:paraId="62082757" w14:textId="77777777">
        <w:trPr>
          <w:jc w:val="center"/>
        </w:trPr>
        <w:tc>
          <w:tcPr>
            <w:tcW w:w="3135" w:type="dxa"/>
          </w:tcPr>
          <w:p w14:paraId="0F597F0F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35" w:type="dxa"/>
          </w:tcPr>
          <w:p w14:paraId="776C2129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Start 27 is the first start available which corresponds to the auto-annotated start at 32924 (predicted by Glimmer), and it's not as well conserved in other phage genomes. </w:t>
            </w:r>
          </w:p>
          <w:p w14:paraId="0A412360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  <w:p w14:paraId="7FF6C88D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The start site predicted by GeneMark was not found in Starterator. </w:t>
            </w:r>
          </w:p>
          <w:p w14:paraId="3978CFA5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  <w:p w14:paraId="6AC2C1AF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  <w:p w14:paraId="4C8D411F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</w:tc>
      </w:tr>
      <w:tr w:rsidR="00886991" w14:paraId="7CAA8348" w14:textId="77777777">
        <w:trPr>
          <w:jc w:val="center"/>
        </w:trPr>
        <w:tc>
          <w:tcPr>
            <w:tcW w:w="3135" w:type="dxa"/>
          </w:tcPr>
          <w:p w14:paraId="6DDA0FB7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35" w:type="dxa"/>
          </w:tcPr>
          <w:p w14:paraId="6199DAE3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Start site 32924</w:t>
            </w:r>
          </w:p>
          <w:p w14:paraId="666F1699" w14:textId="77777777" w:rsidR="00886991" w:rsidRDefault="00C00887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BlastP match from NCBI:</w:t>
            </w:r>
          </w:p>
          <w:p w14:paraId="4EC2C725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glycosyltransferase [Microbacterium phage Hasitha]</w:t>
            </w:r>
          </w:p>
          <w:p w14:paraId="215EAEEF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0</w:t>
            </w:r>
          </w:p>
          <w:p w14:paraId="4869CE28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Q#1:</w:t>
            </w:r>
            <w:r>
              <w:rPr>
                <w:rFonts w:ascii="Arial" w:eastAsia="Arial" w:hAnsi="Arial" w:cs="Arial"/>
                <w:i/>
                <w:color w:val="212121"/>
                <w:highlight w:val="white"/>
              </w:rPr>
              <w:t xml:space="preserve"> MNEHLALLRRCKVSWIYPIYVPSYSRAGGAP</w:t>
            </w:r>
          </w:p>
          <w:p w14:paraId="1E16AB60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S#1: MNEHLALLRRCKVSWIYPIYVPSYSRAGGAP</w:t>
            </w:r>
          </w:p>
          <w:p w14:paraId="66B9495B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  <w:p w14:paraId="6D400CD6" w14:textId="77777777" w:rsidR="00886991" w:rsidRDefault="00C00887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PhagesDB</w:t>
            </w:r>
          </w:p>
          <w:p w14:paraId="4D395358" w14:textId="77777777" w:rsidR="00886991" w:rsidRDefault="00C00887">
            <w:pPr>
              <w:rPr>
                <w:rFonts w:ascii="Arial" w:eastAsia="Arial" w:hAnsi="Arial" w:cs="Arial"/>
                <w:i/>
                <w:highlight w:val="white"/>
              </w:rPr>
            </w:pPr>
            <w:r>
              <w:rPr>
                <w:rFonts w:ascii="Arial" w:eastAsia="Arial" w:hAnsi="Arial" w:cs="Arial"/>
                <w:i/>
              </w:rPr>
              <w:t xml:space="preserve">Best Hit: </w:t>
            </w:r>
            <w:r>
              <w:rPr>
                <w:rFonts w:ascii="Arial" w:eastAsia="Arial" w:hAnsi="Arial" w:cs="Arial"/>
                <w:i/>
                <w:highlight w:val="white"/>
              </w:rPr>
              <w:t>Hasitha_46</w:t>
            </w:r>
          </w:p>
          <w:p w14:paraId="2B3F3C80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0</w:t>
            </w:r>
          </w:p>
          <w:p w14:paraId="3400B2B3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Q#1: </w:t>
            </w:r>
            <w:r>
              <w:rPr>
                <w:rFonts w:ascii="Arial" w:eastAsia="Arial" w:hAnsi="Arial" w:cs="Arial"/>
                <w:i/>
                <w:highlight w:val="white"/>
              </w:rPr>
              <w:t>MNEHLALLRRCKVSWIYPIYVP</w:t>
            </w:r>
          </w:p>
          <w:p w14:paraId="19D43959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S#1: </w:t>
            </w:r>
            <w:r>
              <w:rPr>
                <w:rFonts w:ascii="Arial" w:eastAsia="Arial" w:hAnsi="Arial" w:cs="Arial"/>
                <w:i/>
                <w:highlight w:val="white"/>
              </w:rPr>
              <w:t>MNEHLALLRRCKVSWIYPIYVP</w:t>
            </w:r>
          </w:p>
          <w:p w14:paraId="7DA8C745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  <w:p w14:paraId="4EF1AE42" w14:textId="77777777" w:rsidR="00886991" w:rsidRDefault="00C00887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DNA Master</w:t>
            </w:r>
          </w:p>
          <w:p w14:paraId="28B6EE1F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QZD99174 [Microbacterium phage Hasitha]</w:t>
            </w:r>
          </w:p>
          <w:p w14:paraId="0CD9F46E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0</w:t>
            </w:r>
          </w:p>
          <w:p w14:paraId="2082D949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Q#1: MNEHLALLRR</w:t>
            </w:r>
          </w:p>
          <w:p w14:paraId="56D67745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S#1: MNEHLALLRR</w:t>
            </w:r>
          </w:p>
        </w:tc>
      </w:tr>
      <w:tr w:rsidR="00886991" w14:paraId="3F0E1623" w14:textId="77777777">
        <w:trPr>
          <w:jc w:val="center"/>
        </w:trPr>
        <w:tc>
          <w:tcPr>
            <w:tcW w:w="3135" w:type="dxa"/>
            <w:vAlign w:val="center"/>
          </w:tcPr>
          <w:p w14:paraId="347B4C9B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35" w:type="dxa"/>
            <w:vAlign w:val="center"/>
          </w:tcPr>
          <w:p w14:paraId="79369C10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gene should start in 32924</w:t>
            </w:r>
          </w:p>
        </w:tc>
      </w:tr>
    </w:tbl>
    <w:p w14:paraId="1A740E2A" w14:textId="77777777" w:rsidR="00886991" w:rsidRDefault="00886991">
      <w:pPr>
        <w:jc w:val="center"/>
        <w:rPr>
          <w:rFonts w:ascii="Cambria" w:eastAsia="Cambria" w:hAnsi="Cambria" w:cs="Cambria"/>
        </w:rPr>
      </w:pPr>
    </w:p>
    <w:p w14:paraId="715025BD" w14:textId="77777777" w:rsidR="00886991" w:rsidRDefault="00886991">
      <w:pPr>
        <w:rPr>
          <w:rFonts w:ascii="Arial" w:eastAsia="Arial" w:hAnsi="Arial" w:cs="Arial"/>
          <w:b/>
          <w:sz w:val="28"/>
          <w:szCs w:val="28"/>
        </w:rPr>
      </w:pPr>
    </w:p>
    <w:p w14:paraId="2AC4C49D" w14:textId="77777777" w:rsidR="00886991" w:rsidRDefault="00C0088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lastRenderedPageBreak/>
        <w:t>Annotation Decision #3: What is the Function of the Putative Protein?</w:t>
      </w:r>
    </w:p>
    <w:p w14:paraId="59B785BD" w14:textId="77777777" w:rsidR="00886991" w:rsidRDefault="00886991">
      <w:pPr>
        <w:rPr>
          <w:rFonts w:ascii="Cambria" w:eastAsia="Cambria" w:hAnsi="Cambria" w:cs="Cambria"/>
          <w:b/>
        </w:rPr>
      </w:pPr>
    </w:p>
    <w:tbl>
      <w:tblPr>
        <w:tblStyle w:val="ae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886991" w14:paraId="1D7ADB18" w14:textId="77777777">
        <w:trPr>
          <w:jc w:val="center"/>
        </w:trPr>
        <w:tc>
          <w:tcPr>
            <w:tcW w:w="3117" w:type="dxa"/>
          </w:tcPr>
          <w:p w14:paraId="7092812B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3F7242D6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886991" w14:paraId="0F970738" w14:textId="77777777">
        <w:trPr>
          <w:jc w:val="center"/>
        </w:trPr>
        <w:tc>
          <w:tcPr>
            <w:tcW w:w="3117" w:type="dxa"/>
          </w:tcPr>
          <w:p w14:paraId="0D33E8E9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1B7AE72C" w14:textId="77777777" w:rsidR="00886991" w:rsidRDefault="00C00887">
            <w:pPr>
              <w:rPr>
                <w:rFonts w:ascii="Arial" w:eastAsia="Arial" w:hAnsi="Arial" w:cs="Arial"/>
                <w:i/>
                <w:highlight w:val="white"/>
              </w:rPr>
            </w:pPr>
            <w:r>
              <w:rPr>
                <w:rFonts w:ascii="Arial" w:eastAsia="Arial" w:hAnsi="Arial" w:cs="Arial"/>
                <w:i/>
              </w:rPr>
              <w:t xml:space="preserve">PhagesDB: </w:t>
            </w:r>
            <w:r>
              <w:rPr>
                <w:rFonts w:ascii="Arial" w:eastAsia="Arial" w:hAnsi="Arial" w:cs="Arial"/>
                <w:i/>
                <w:highlight w:val="white"/>
              </w:rPr>
              <w:t>Hasitha_46 glycosyltransferase</w:t>
            </w:r>
          </w:p>
          <w:p w14:paraId="5503431F" w14:textId="77777777" w:rsidR="00886991" w:rsidRDefault="00886991">
            <w:pPr>
              <w:rPr>
                <w:rFonts w:ascii="Arial" w:eastAsia="Arial" w:hAnsi="Arial" w:cs="Arial"/>
                <w:i/>
                <w:highlight w:val="white"/>
              </w:rPr>
            </w:pPr>
          </w:p>
          <w:p w14:paraId="7932E8AE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NCBI: glycosyltransferase [Microbacterium phage Hasitha]</w:t>
            </w:r>
          </w:p>
          <w:p w14:paraId="3115550C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  <w:p w14:paraId="1A6C6E53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DNA Master: QZD99174 [Microbacterium phage Hasitha]</w:t>
            </w:r>
          </w:p>
          <w:p w14:paraId="4CD12C23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</w:tc>
      </w:tr>
      <w:tr w:rsidR="00886991" w14:paraId="33A2AE7E" w14:textId="77777777">
        <w:trPr>
          <w:jc w:val="center"/>
        </w:trPr>
        <w:tc>
          <w:tcPr>
            <w:tcW w:w="3117" w:type="dxa"/>
          </w:tcPr>
          <w:p w14:paraId="2FFCB447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0C9CE5D5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Best match: </w:t>
            </w:r>
            <w:r>
              <w:rPr>
                <w:rFonts w:ascii="Arial" w:eastAsia="Arial" w:hAnsi="Arial" w:cs="Arial"/>
                <w:i/>
              </w:rPr>
              <w:tab/>
              <w:t>3BCV_A Putative glycosyltransferase protein</w:t>
            </w:r>
          </w:p>
          <w:p w14:paraId="7A29CE47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Probability: 99.81%, E-value: 5.5e-19</w:t>
            </w:r>
          </w:p>
          <w:p w14:paraId="30DB78F3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  <w:p w14:paraId="6EBBBF31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</w:tc>
      </w:tr>
      <w:tr w:rsidR="00886991" w14:paraId="671FF9E5" w14:textId="77777777">
        <w:trPr>
          <w:jc w:val="center"/>
        </w:trPr>
        <w:tc>
          <w:tcPr>
            <w:tcW w:w="3117" w:type="dxa"/>
          </w:tcPr>
          <w:p w14:paraId="030CDCA3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017E58C4" w14:textId="0F7F77B6" w:rsidR="00886991" w:rsidRDefault="00C00887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C00887">
              <w:rPr>
                <w:rFonts w:ascii="Arial" w:eastAsia="Arial" w:hAnsi="Arial" w:cs="Arial"/>
                <w:i/>
              </w:rPr>
              <w:t>According to the July 30, 2025 Phamerator database version, this gene is flanked upstream by a thymidylate kinase and downstream by a glycosyltransferase, forming a conserved syntenic block among related phages.</w:t>
            </w:r>
          </w:p>
        </w:tc>
      </w:tr>
      <w:tr w:rsidR="00886991" w14:paraId="7680FFCA" w14:textId="77777777">
        <w:trPr>
          <w:jc w:val="center"/>
        </w:trPr>
        <w:tc>
          <w:tcPr>
            <w:tcW w:w="3117" w:type="dxa"/>
          </w:tcPr>
          <w:p w14:paraId="50C2A3DA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5614C972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</w:tc>
      </w:tr>
      <w:tr w:rsidR="00886991" w14:paraId="7F436DBC" w14:textId="77777777">
        <w:trPr>
          <w:jc w:val="center"/>
        </w:trPr>
        <w:tc>
          <w:tcPr>
            <w:tcW w:w="3117" w:type="dxa"/>
          </w:tcPr>
          <w:p w14:paraId="4DE1DF5E" w14:textId="77777777" w:rsidR="00886991" w:rsidRDefault="00C0088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6D430412" w14:textId="77777777" w:rsidR="00886991" w:rsidRDefault="00C0088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YES</w:t>
            </w:r>
          </w:p>
          <w:p w14:paraId="3F000819" w14:textId="77777777" w:rsidR="00886991" w:rsidRDefault="00886991">
            <w:pPr>
              <w:rPr>
                <w:rFonts w:ascii="Arial" w:eastAsia="Arial" w:hAnsi="Arial" w:cs="Arial"/>
                <w:i/>
              </w:rPr>
            </w:pPr>
          </w:p>
        </w:tc>
      </w:tr>
      <w:tr w:rsidR="00886991" w14:paraId="1570AC0C" w14:textId="77777777">
        <w:trPr>
          <w:jc w:val="center"/>
        </w:trPr>
        <w:tc>
          <w:tcPr>
            <w:tcW w:w="3117" w:type="dxa"/>
            <w:vAlign w:val="center"/>
          </w:tcPr>
          <w:p w14:paraId="58D5D083" w14:textId="77777777" w:rsidR="00886991" w:rsidRDefault="00C00887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1DAD1E50" w14:textId="08B519EB" w:rsidR="00886991" w:rsidRDefault="00C00887">
            <w:pPr>
              <w:rPr>
                <w:rFonts w:ascii="Arial" w:eastAsia="Arial" w:hAnsi="Arial" w:cs="Arial"/>
                <w:i/>
              </w:rPr>
            </w:pPr>
            <w:r w:rsidRPr="00C00887">
              <w:rPr>
                <w:rFonts w:ascii="Arial" w:eastAsia="Arial" w:hAnsi="Arial" w:cs="Arial"/>
                <w:i/>
              </w:rPr>
              <w:t>glycosyltransferase</w:t>
            </w:r>
          </w:p>
        </w:tc>
      </w:tr>
    </w:tbl>
    <w:p w14:paraId="1E84F8B1" w14:textId="77777777" w:rsidR="00886991" w:rsidRDefault="00886991">
      <w:pPr>
        <w:jc w:val="center"/>
        <w:rPr>
          <w:rFonts w:ascii="Arial" w:eastAsia="Arial" w:hAnsi="Arial" w:cs="Arial"/>
        </w:rPr>
      </w:pPr>
    </w:p>
    <w:p w14:paraId="6E4557D8" w14:textId="77777777" w:rsidR="00886991" w:rsidRDefault="00886991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7547E67D" w14:textId="77777777" w:rsidR="00886991" w:rsidRDefault="00886991">
      <w:pPr>
        <w:jc w:val="center"/>
        <w:rPr>
          <w:rFonts w:ascii="Cambria" w:eastAsia="Cambria" w:hAnsi="Cambria" w:cs="Cambria"/>
        </w:rPr>
      </w:pPr>
    </w:p>
    <w:p w14:paraId="62622E56" w14:textId="77777777" w:rsidR="00886991" w:rsidRDefault="00886991">
      <w:pPr>
        <w:jc w:val="center"/>
        <w:rPr>
          <w:rFonts w:ascii="Cambria" w:eastAsia="Cambria" w:hAnsi="Cambria" w:cs="Cambria"/>
        </w:rPr>
      </w:pPr>
    </w:p>
    <w:p w14:paraId="6B988CDB" w14:textId="77777777" w:rsidR="00886991" w:rsidRDefault="00886991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886991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991"/>
    <w:rsid w:val="002A35D6"/>
    <w:rsid w:val="00886991"/>
    <w:rsid w:val="00C0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5F08E"/>
  <w15:docId w15:val="{E18AC367-A197-496B-964F-1421DD40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DGrFOp/IxpvDyN7H8S/KC9nFKA==">CgMxLjAyCGguZ2pkZ3hzOAByITFpVWY0RldaazVBTzJFSHowemtqUnRvOEhLV2h5TXQ1WA==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563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2025-04-24T17:21:00Z</dcterms:created>
  <dcterms:modified xsi:type="dcterms:W3CDTF">2025-08-01T00:28:00Z</dcterms:modified>
</cp:coreProperties>
</file>